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546" w:rsidRPr="009370A5" w:rsidRDefault="006E1546" w:rsidP="006E1546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9370A5">
        <w:rPr>
          <w:rFonts w:ascii="Times New Roman" w:hAnsi="Times New Roman" w:cs="Times New Roman"/>
          <w:b/>
          <w:i/>
          <w:color w:val="FF0000"/>
          <w:sz w:val="24"/>
          <w:szCs w:val="24"/>
        </w:rPr>
        <w:t>Участие во Всероссийской олимпиаде школьников</w:t>
      </w:r>
    </w:p>
    <w:p w:rsidR="006E1546" w:rsidRPr="009370A5" w:rsidRDefault="006E1546" w:rsidP="006E154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70A5">
        <w:rPr>
          <w:rFonts w:ascii="Times New Roman" w:hAnsi="Times New Roman" w:cs="Times New Roman"/>
          <w:b/>
          <w:sz w:val="24"/>
          <w:szCs w:val="24"/>
          <w:u w:val="single"/>
        </w:rPr>
        <w:t>Итоги</w:t>
      </w:r>
    </w:p>
    <w:p w:rsidR="006E1546" w:rsidRPr="009370A5" w:rsidRDefault="006E1546" w:rsidP="006E154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70A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9370A5">
        <w:rPr>
          <w:rFonts w:ascii="Times New Roman" w:hAnsi="Times New Roman" w:cs="Times New Roman"/>
          <w:b/>
          <w:sz w:val="24"/>
          <w:szCs w:val="24"/>
          <w:u w:val="single"/>
        </w:rPr>
        <w:t xml:space="preserve"> (школьного) этапа Всероссийской олимпиады школьников</w:t>
      </w:r>
    </w:p>
    <w:p w:rsidR="006E1546" w:rsidRPr="009370A5" w:rsidRDefault="006E1546" w:rsidP="006E154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 2023 – 2024</w:t>
      </w:r>
      <w:r w:rsidRPr="009370A5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учебном году</w:t>
      </w:r>
    </w:p>
    <w:p w:rsidR="006E1546" w:rsidRPr="009370A5" w:rsidRDefault="006E1546" w:rsidP="006E154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30"/>
        <w:gridCol w:w="1417"/>
        <w:gridCol w:w="1751"/>
        <w:gridCol w:w="4973"/>
      </w:tblGrid>
      <w:tr w:rsidR="006E1546" w:rsidRPr="009370A5" w:rsidTr="004A749E">
        <w:tc>
          <w:tcPr>
            <w:tcW w:w="0" w:type="auto"/>
          </w:tcPr>
          <w:p w:rsidR="006E1546" w:rsidRPr="009370A5" w:rsidRDefault="006E1546" w:rsidP="004A7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A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0" w:type="auto"/>
          </w:tcPr>
          <w:p w:rsidR="006E1546" w:rsidRPr="009370A5" w:rsidRDefault="006E1546" w:rsidP="004A7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A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</w:tcPr>
          <w:p w:rsidR="006E1546" w:rsidRPr="009370A5" w:rsidRDefault="006E1546" w:rsidP="004A7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6E1546" w:rsidRPr="009370A5" w:rsidRDefault="006E1546" w:rsidP="004A7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A5">
              <w:rPr>
                <w:rFonts w:ascii="Times New Roman" w:hAnsi="Times New Roman" w:cs="Times New Roman"/>
                <w:sz w:val="24"/>
                <w:szCs w:val="24"/>
              </w:rPr>
              <w:t>принимали участие</w:t>
            </w:r>
          </w:p>
        </w:tc>
        <w:tc>
          <w:tcPr>
            <w:tcW w:w="0" w:type="auto"/>
          </w:tcPr>
          <w:p w:rsidR="006E1546" w:rsidRPr="009370A5" w:rsidRDefault="006E1546" w:rsidP="004A7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A5">
              <w:rPr>
                <w:rFonts w:ascii="Times New Roman" w:hAnsi="Times New Roman" w:cs="Times New Roman"/>
                <w:sz w:val="24"/>
                <w:szCs w:val="24"/>
              </w:rPr>
              <w:t>Удельный вес победителей и призеров от общего количества принимавших участие</w:t>
            </w:r>
          </w:p>
        </w:tc>
      </w:tr>
      <w:tr w:rsidR="006E1546" w:rsidRPr="009370A5" w:rsidTr="004A749E">
        <w:tc>
          <w:tcPr>
            <w:tcW w:w="0" w:type="auto"/>
          </w:tcPr>
          <w:p w:rsidR="006E1546" w:rsidRPr="009370A5" w:rsidRDefault="006E1546" w:rsidP="004A7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A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0" w:type="auto"/>
          </w:tcPr>
          <w:p w:rsidR="006E1546" w:rsidRPr="009370A5" w:rsidRDefault="006E1546" w:rsidP="004A7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vMerge w:val="restart"/>
          </w:tcPr>
          <w:p w:rsidR="006E1546" w:rsidRPr="009370A5" w:rsidRDefault="006E1546" w:rsidP="004A7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1079</w:t>
            </w:r>
          </w:p>
        </w:tc>
        <w:tc>
          <w:tcPr>
            <w:tcW w:w="0" w:type="auto"/>
            <w:vMerge w:val="restart"/>
          </w:tcPr>
          <w:p w:rsidR="006E1546" w:rsidRPr="009370A5" w:rsidRDefault="006E1546" w:rsidP="004A7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  <w:r w:rsidRPr="009370A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6E1546" w:rsidRPr="009370A5" w:rsidTr="004A749E">
        <w:tc>
          <w:tcPr>
            <w:tcW w:w="0" w:type="auto"/>
          </w:tcPr>
          <w:p w:rsidR="006E1546" w:rsidRPr="009370A5" w:rsidRDefault="006E1546" w:rsidP="004A7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70A5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0" w:type="auto"/>
          </w:tcPr>
          <w:p w:rsidR="006E1546" w:rsidRPr="009370A5" w:rsidRDefault="006E1546" w:rsidP="004A7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vMerge/>
          </w:tcPr>
          <w:p w:rsidR="006E1546" w:rsidRPr="009370A5" w:rsidRDefault="006E1546" w:rsidP="004A7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E1546" w:rsidRPr="009370A5" w:rsidRDefault="006E1546" w:rsidP="004A7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1546" w:rsidRPr="009370A5" w:rsidRDefault="006E1546" w:rsidP="006E15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E1546" w:rsidRPr="009370A5" w:rsidRDefault="006E1546" w:rsidP="006E154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70A5">
        <w:rPr>
          <w:rFonts w:ascii="Times New Roman" w:hAnsi="Times New Roman" w:cs="Times New Roman"/>
          <w:b/>
          <w:sz w:val="24"/>
          <w:szCs w:val="24"/>
          <w:u w:val="single"/>
        </w:rPr>
        <w:t xml:space="preserve"> Итоги </w:t>
      </w:r>
    </w:p>
    <w:p w:rsidR="006E1546" w:rsidRPr="009370A5" w:rsidRDefault="006E1546" w:rsidP="006E154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70A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9370A5">
        <w:rPr>
          <w:rFonts w:ascii="Times New Roman" w:hAnsi="Times New Roman" w:cs="Times New Roman"/>
          <w:b/>
          <w:sz w:val="24"/>
          <w:szCs w:val="24"/>
          <w:u w:val="single"/>
        </w:rPr>
        <w:t xml:space="preserve"> (муниципального) этапа Всероссийской олимпиады школьников</w:t>
      </w:r>
    </w:p>
    <w:p w:rsidR="006E1546" w:rsidRPr="009370A5" w:rsidRDefault="006E1546" w:rsidP="006E154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 2023 – 2024</w:t>
      </w:r>
      <w:r w:rsidRPr="009370A5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учебном году</w:t>
      </w:r>
    </w:p>
    <w:p w:rsidR="006E1546" w:rsidRPr="009370A5" w:rsidRDefault="006E1546" w:rsidP="006E15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30"/>
        <w:gridCol w:w="1417"/>
      </w:tblGrid>
      <w:tr w:rsidR="006E1546" w:rsidRPr="009370A5" w:rsidTr="004A749E">
        <w:tc>
          <w:tcPr>
            <w:tcW w:w="0" w:type="auto"/>
          </w:tcPr>
          <w:p w:rsidR="006E1546" w:rsidRPr="009370A5" w:rsidRDefault="006E1546" w:rsidP="004A7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A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0" w:type="auto"/>
          </w:tcPr>
          <w:p w:rsidR="006E1546" w:rsidRPr="009370A5" w:rsidRDefault="006E1546" w:rsidP="004A7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A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6E1546" w:rsidRPr="009370A5" w:rsidTr="004A749E">
        <w:tc>
          <w:tcPr>
            <w:tcW w:w="0" w:type="auto"/>
          </w:tcPr>
          <w:p w:rsidR="006E1546" w:rsidRPr="009370A5" w:rsidRDefault="006E1546" w:rsidP="004A7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70A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0" w:type="auto"/>
          </w:tcPr>
          <w:p w:rsidR="006E1546" w:rsidRPr="009370A5" w:rsidRDefault="006E1546" w:rsidP="004A7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6E1546" w:rsidRPr="009370A5" w:rsidTr="004A749E">
        <w:tc>
          <w:tcPr>
            <w:tcW w:w="0" w:type="auto"/>
          </w:tcPr>
          <w:p w:rsidR="006E1546" w:rsidRPr="009370A5" w:rsidRDefault="006E1546" w:rsidP="004A7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70A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0" w:type="auto"/>
          </w:tcPr>
          <w:p w:rsidR="006E1546" w:rsidRPr="009370A5" w:rsidRDefault="006E1546" w:rsidP="004A7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6E1546" w:rsidRPr="009370A5" w:rsidRDefault="006E1546" w:rsidP="006E15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1546" w:rsidRPr="009370A5" w:rsidRDefault="006E1546" w:rsidP="006E154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70A5">
        <w:rPr>
          <w:rFonts w:ascii="Times New Roman" w:hAnsi="Times New Roman" w:cs="Times New Roman"/>
          <w:b/>
          <w:sz w:val="24"/>
          <w:szCs w:val="24"/>
          <w:u w:val="single"/>
        </w:rPr>
        <w:t>Результативность</w:t>
      </w:r>
    </w:p>
    <w:p w:rsidR="006E1546" w:rsidRPr="009370A5" w:rsidRDefault="006E1546" w:rsidP="006E154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70A5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участия </w:t>
      </w:r>
      <w:proofErr w:type="gramStart"/>
      <w:r w:rsidRPr="009370A5">
        <w:rPr>
          <w:rFonts w:ascii="Times New Roman" w:hAnsi="Times New Roman" w:cs="Times New Roman"/>
          <w:b/>
          <w:sz w:val="24"/>
          <w:szCs w:val="24"/>
          <w:u w:val="single"/>
        </w:rPr>
        <w:t>учащихся  МБОУ</w:t>
      </w:r>
      <w:proofErr w:type="gramEnd"/>
      <w:r w:rsidRPr="009370A5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СОШ с. Тербуны во Всероссийской олимпиаде школьников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олимпиадах Перечня</w:t>
      </w:r>
      <w:r w:rsidRPr="009370A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Style w:val="a5"/>
        <w:tblW w:w="10190" w:type="dxa"/>
        <w:tblInd w:w="-848" w:type="dxa"/>
        <w:tblLayout w:type="fixed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7"/>
        <w:gridCol w:w="1698"/>
      </w:tblGrid>
      <w:tr w:rsidR="006E1546" w:rsidRPr="009370A5" w:rsidTr="004A749E">
        <w:tc>
          <w:tcPr>
            <w:tcW w:w="1698" w:type="dxa"/>
            <w:tcBorders>
              <w:right w:val="single" w:sz="4" w:space="0" w:color="auto"/>
            </w:tcBorders>
          </w:tcPr>
          <w:p w:rsidR="006E1546" w:rsidRPr="009370A5" w:rsidRDefault="006E1546" w:rsidP="004A7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A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699" w:type="dxa"/>
          </w:tcPr>
          <w:p w:rsidR="006E1546" w:rsidRPr="009370A5" w:rsidRDefault="006E1546" w:rsidP="004A7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Pr="00937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0A5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699" w:type="dxa"/>
          </w:tcPr>
          <w:p w:rsidR="006E1546" w:rsidRPr="009370A5" w:rsidRDefault="006E1546" w:rsidP="004A7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A5"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 w:rsidRPr="009370A5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699" w:type="dxa"/>
          </w:tcPr>
          <w:p w:rsidR="006E1546" w:rsidRPr="009370A5" w:rsidRDefault="006E1546" w:rsidP="004A7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A5"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 w:rsidRPr="009370A5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697" w:type="dxa"/>
          </w:tcPr>
          <w:p w:rsidR="006E1546" w:rsidRPr="009370A5" w:rsidRDefault="006E1546" w:rsidP="004A7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A5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6E1546" w:rsidRPr="009370A5" w:rsidRDefault="006E1546" w:rsidP="004A7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0A5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698" w:type="dxa"/>
            <w:tcBorders>
              <w:right w:val="single" w:sz="4" w:space="0" w:color="auto"/>
            </w:tcBorders>
          </w:tcPr>
          <w:p w:rsidR="006E1546" w:rsidRPr="009370A5" w:rsidRDefault="006E1546" w:rsidP="004A7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A5">
              <w:rPr>
                <w:rFonts w:ascii="Times New Roman" w:hAnsi="Times New Roman" w:cs="Times New Roman"/>
                <w:sz w:val="24"/>
                <w:szCs w:val="24"/>
              </w:rPr>
              <w:t xml:space="preserve">2019-2020 </w:t>
            </w:r>
          </w:p>
          <w:p w:rsidR="006E1546" w:rsidRPr="009370A5" w:rsidRDefault="006E1546" w:rsidP="004A7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0A5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</w:tr>
      <w:tr w:rsidR="006E1546" w:rsidRPr="009370A5" w:rsidTr="004A749E">
        <w:tc>
          <w:tcPr>
            <w:tcW w:w="1698" w:type="dxa"/>
            <w:tcBorders>
              <w:right w:val="single" w:sz="4" w:space="0" w:color="auto"/>
            </w:tcBorders>
          </w:tcPr>
          <w:p w:rsidR="006E1546" w:rsidRPr="009370A5" w:rsidRDefault="006E1546" w:rsidP="004A74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2" w:type="dxa"/>
            <w:gridSpan w:val="5"/>
            <w:tcBorders>
              <w:right w:val="single" w:sz="4" w:space="0" w:color="auto"/>
            </w:tcBorders>
          </w:tcPr>
          <w:p w:rsidR="006E1546" w:rsidRPr="009370A5" w:rsidRDefault="006E1546" w:rsidP="004A7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A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</w:t>
            </w:r>
          </w:p>
        </w:tc>
      </w:tr>
      <w:tr w:rsidR="006E1546" w:rsidRPr="009370A5" w:rsidTr="004A749E">
        <w:tc>
          <w:tcPr>
            <w:tcW w:w="1698" w:type="dxa"/>
            <w:tcBorders>
              <w:right w:val="single" w:sz="4" w:space="0" w:color="auto"/>
            </w:tcBorders>
          </w:tcPr>
          <w:p w:rsidR="006E1546" w:rsidRPr="009370A5" w:rsidRDefault="006E1546" w:rsidP="004A7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70A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699" w:type="dxa"/>
          </w:tcPr>
          <w:p w:rsidR="006E1546" w:rsidRPr="009370A5" w:rsidRDefault="006E1546" w:rsidP="004A7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99" w:type="dxa"/>
          </w:tcPr>
          <w:p w:rsidR="006E1546" w:rsidRPr="009370A5" w:rsidRDefault="006E1546" w:rsidP="004A7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A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99" w:type="dxa"/>
          </w:tcPr>
          <w:p w:rsidR="006E1546" w:rsidRPr="009370A5" w:rsidRDefault="006E1546" w:rsidP="004A7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A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97" w:type="dxa"/>
          </w:tcPr>
          <w:p w:rsidR="006E1546" w:rsidRPr="009370A5" w:rsidRDefault="006E1546" w:rsidP="004A7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A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98" w:type="dxa"/>
            <w:tcBorders>
              <w:right w:val="single" w:sz="4" w:space="0" w:color="auto"/>
            </w:tcBorders>
          </w:tcPr>
          <w:p w:rsidR="006E1546" w:rsidRPr="009370A5" w:rsidRDefault="006E1546" w:rsidP="004A7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A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6E1546" w:rsidRPr="009370A5" w:rsidTr="004A749E">
        <w:tc>
          <w:tcPr>
            <w:tcW w:w="1698" w:type="dxa"/>
          </w:tcPr>
          <w:p w:rsidR="006E1546" w:rsidRPr="009370A5" w:rsidRDefault="006E1546" w:rsidP="004A7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70A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99" w:type="dxa"/>
          </w:tcPr>
          <w:p w:rsidR="006E1546" w:rsidRPr="009370A5" w:rsidRDefault="006E1546" w:rsidP="004A7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99" w:type="dxa"/>
          </w:tcPr>
          <w:p w:rsidR="006E1546" w:rsidRPr="009370A5" w:rsidRDefault="006E1546" w:rsidP="004A7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A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99" w:type="dxa"/>
          </w:tcPr>
          <w:p w:rsidR="006E1546" w:rsidRPr="009370A5" w:rsidRDefault="006E1546" w:rsidP="004A7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A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97" w:type="dxa"/>
          </w:tcPr>
          <w:p w:rsidR="006E1546" w:rsidRPr="009370A5" w:rsidRDefault="006E1546" w:rsidP="004A7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8" w:type="dxa"/>
            <w:tcBorders>
              <w:right w:val="single" w:sz="4" w:space="0" w:color="auto"/>
            </w:tcBorders>
          </w:tcPr>
          <w:p w:rsidR="006E1546" w:rsidRPr="009370A5" w:rsidRDefault="006E1546" w:rsidP="004A7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E1546" w:rsidRPr="009370A5" w:rsidTr="004A749E">
        <w:tc>
          <w:tcPr>
            <w:tcW w:w="1698" w:type="dxa"/>
            <w:tcBorders>
              <w:right w:val="single" w:sz="4" w:space="0" w:color="auto"/>
            </w:tcBorders>
          </w:tcPr>
          <w:p w:rsidR="006E1546" w:rsidRPr="009370A5" w:rsidRDefault="006E1546" w:rsidP="004A74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2" w:type="dxa"/>
            <w:gridSpan w:val="5"/>
            <w:tcBorders>
              <w:right w:val="single" w:sz="4" w:space="0" w:color="auto"/>
            </w:tcBorders>
          </w:tcPr>
          <w:p w:rsidR="006E1546" w:rsidRPr="009370A5" w:rsidRDefault="006E1546" w:rsidP="004A7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A5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этап</w:t>
            </w:r>
          </w:p>
        </w:tc>
      </w:tr>
      <w:tr w:rsidR="006E1546" w:rsidRPr="009370A5" w:rsidTr="004A749E">
        <w:tc>
          <w:tcPr>
            <w:tcW w:w="1698" w:type="dxa"/>
            <w:tcBorders>
              <w:right w:val="single" w:sz="4" w:space="0" w:color="auto"/>
            </w:tcBorders>
          </w:tcPr>
          <w:p w:rsidR="006E1546" w:rsidRPr="009370A5" w:rsidRDefault="002E13C1" w:rsidP="004A7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Регион. п</w:t>
            </w:r>
            <w:r w:rsidR="006E1546" w:rsidRPr="009370A5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1699" w:type="dxa"/>
          </w:tcPr>
          <w:p w:rsidR="006E1546" w:rsidRDefault="006E1546" w:rsidP="004A7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1)Мишанин Степан - технология</w:t>
            </w:r>
          </w:p>
        </w:tc>
        <w:tc>
          <w:tcPr>
            <w:tcW w:w="1699" w:type="dxa"/>
          </w:tcPr>
          <w:p w:rsidR="006E1546" w:rsidRPr="009370A5" w:rsidRDefault="006E1546" w:rsidP="004A7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Гаспарян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Марианна – экология</w:t>
            </w:r>
          </w:p>
        </w:tc>
        <w:tc>
          <w:tcPr>
            <w:tcW w:w="1699" w:type="dxa"/>
          </w:tcPr>
          <w:p w:rsidR="006E1546" w:rsidRPr="009370A5" w:rsidRDefault="006E1546" w:rsidP="004A7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7" w:type="dxa"/>
          </w:tcPr>
          <w:p w:rsidR="006E1546" w:rsidRPr="009370A5" w:rsidRDefault="006E1546" w:rsidP="004A7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70A5">
              <w:rPr>
                <w:rFonts w:ascii="Times New Roman" w:hAnsi="Times New Roman" w:cs="Times New Roman"/>
                <w:sz w:val="24"/>
                <w:szCs w:val="24"/>
              </w:rPr>
              <w:t>1)Морозова Яна – обществознание</w:t>
            </w:r>
          </w:p>
          <w:p w:rsidR="006E1546" w:rsidRPr="009370A5" w:rsidRDefault="006E1546" w:rsidP="004A7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70A5">
              <w:rPr>
                <w:rFonts w:ascii="Times New Roman" w:hAnsi="Times New Roman" w:cs="Times New Roman"/>
                <w:sz w:val="24"/>
                <w:szCs w:val="24"/>
              </w:rPr>
              <w:t xml:space="preserve">2)Батищев Никита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70A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</w:t>
            </w:r>
          </w:p>
        </w:tc>
        <w:tc>
          <w:tcPr>
            <w:tcW w:w="1698" w:type="dxa"/>
            <w:tcBorders>
              <w:right w:val="single" w:sz="4" w:space="0" w:color="auto"/>
            </w:tcBorders>
          </w:tcPr>
          <w:p w:rsidR="006E1546" w:rsidRPr="009370A5" w:rsidRDefault="006E1546" w:rsidP="002E13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9370A5">
              <w:rPr>
                <w:rFonts w:ascii="Times New Roman" w:hAnsi="Times New Roman" w:cs="Times New Roman"/>
                <w:sz w:val="24"/>
                <w:szCs w:val="24"/>
              </w:rPr>
              <w:t>1)Морозова Яна – обществознание</w:t>
            </w:r>
          </w:p>
          <w:p w:rsidR="006E1546" w:rsidRPr="009370A5" w:rsidRDefault="006E1546" w:rsidP="002E13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70A5">
              <w:rPr>
                <w:rFonts w:ascii="Times New Roman" w:hAnsi="Times New Roman" w:cs="Times New Roman"/>
                <w:sz w:val="24"/>
                <w:szCs w:val="24"/>
              </w:rPr>
              <w:t xml:space="preserve">2)Филатова Анастасия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70A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</w:t>
            </w:r>
            <w:bookmarkEnd w:id="0"/>
          </w:p>
        </w:tc>
      </w:tr>
      <w:tr w:rsidR="006E1546" w:rsidRPr="009370A5" w:rsidTr="004A749E">
        <w:tc>
          <w:tcPr>
            <w:tcW w:w="1698" w:type="dxa"/>
          </w:tcPr>
          <w:p w:rsidR="006E1546" w:rsidRPr="009370A5" w:rsidRDefault="002E13C1" w:rsidP="004A7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Регион. п</w:t>
            </w:r>
            <w:r w:rsidR="006E1546" w:rsidRPr="009370A5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  <w:tc>
          <w:tcPr>
            <w:tcW w:w="1699" w:type="dxa"/>
          </w:tcPr>
          <w:p w:rsidR="006E1546" w:rsidRDefault="006E1546" w:rsidP="004A7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Давлятов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 – биология</w:t>
            </w:r>
          </w:p>
          <w:p w:rsidR="006E1546" w:rsidRDefault="006E1546" w:rsidP="004A7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– обществознание</w:t>
            </w:r>
          </w:p>
          <w:p w:rsidR="006E1546" w:rsidRDefault="006E1546" w:rsidP="004A7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– экология</w:t>
            </w:r>
          </w:p>
          <w:p w:rsidR="006E1546" w:rsidRDefault="006E1546" w:rsidP="004A7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4)Максимов Дмитрий – право</w:t>
            </w:r>
          </w:p>
          <w:p w:rsidR="006E1546" w:rsidRDefault="006E1546" w:rsidP="004A7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5)Озеров Егор - право</w:t>
            </w:r>
          </w:p>
        </w:tc>
        <w:tc>
          <w:tcPr>
            <w:tcW w:w="1699" w:type="dxa"/>
          </w:tcPr>
          <w:p w:rsidR="006E1546" w:rsidRDefault="006E1546" w:rsidP="004A7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– история</w:t>
            </w:r>
          </w:p>
          <w:p w:rsidR="006E1546" w:rsidRDefault="006E1546" w:rsidP="004A7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Моргачев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 – технология</w:t>
            </w:r>
          </w:p>
          <w:p w:rsidR="006E1546" w:rsidRDefault="006E1546" w:rsidP="004A7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– ОБЖ</w:t>
            </w:r>
          </w:p>
          <w:p w:rsidR="006E1546" w:rsidRPr="009370A5" w:rsidRDefault="006E1546" w:rsidP="004A7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4)Маликова Юлия – физическая культура</w:t>
            </w:r>
          </w:p>
        </w:tc>
        <w:tc>
          <w:tcPr>
            <w:tcW w:w="1699" w:type="dxa"/>
          </w:tcPr>
          <w:p w:rsidR="006E1546" w:rsidRPr="009370A5" w:rsidRDefault="006E1546" w:rsidP="004A7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7" w:type="dxa"/>
          </w:tcPr>
          <w:p w:rsidR="006E1546" w:rsidRPr="009370A5" w:rsidRDefault="006E1546" w:rsidP="004A7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</w:tcPr>
          <w:p w:rsidR="006E1546" w:rsidRPr="009370A5" w:rsidRDefault="006E1546" w:rsidP="004A7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70A5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9370A5">
              <w:rPr>
                <w:rFonts w:ascii="Times New Roman" w:hAnsi="Times New Roman" w:cs="Times New Roman"/>
                <w:sz w:val="24"/>
                <w:szCs w:val="24"/>
              </w:rPr>
              <w:t>Шепелев</w:t>
            </w:r>
            <w:proofErr w:type="spellEnd"/>
            <w:r w:rsidRPr="009370A5">
              <w:rPr>
                <w:rFonts w:ascii="Times New Roman" w:hAnsi="Times New Roman" w:cs="Times New Roman"/>
                <w:sz w:val="24"/>
                <w:szCs w:val="24"/>
              </w:rPr>
              <w:t xml:space="preserve"> Евгений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70A5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</w:tc>
      </w:tr>
      <w:tr w:rsidR="006E1546" w:rsidRPr="009370A5" w:rsidTr="004A749E">
        <w:tc>
          <w:tcPr>
            <w:tcW w:w="1698" w:type="dxa"/>
          </w:tcPr>
          <w:p w:rsidR="006E1546" w:rsidRPr="009370A5" w:rsidRDefault="002E13C1" w:rsidP="004A7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Регион. л</w:t>
            </w:r>
            <w:r w:rsidR="006E1546" w:rsidRPr="009370A5">
              <w:rPr>
                <w:rFonts w:ascii="Times New Roman" w:hAnsi="Times New Roman" w:cs="Times New Roman"/>
                <w:sz w:val="24"/>
                <w:szCs w:val="24"/>
              </w:rPr>
              <w:t>ауреаты</w:t>
            </w:r>
          </w:p>
        </w:tc>
        <w:tc>
          <w:tcPr>
            <w:tcW w:w="1699" w:type="dxa"/>
          </w:tcPr>
          <w:p w:rsidR="006E1546" w:rsidRDefault="006E1546" w:rsidP="004A7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99" w:type="dxa"/>
          </w:tcPr>
          <w:p w:rsidR="006E1546" w:rsidRPr="009370A5" w:rsidRDefault="006E1546" w:rsidP="004A7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99" w:type="dxa"/>
          </w:tcPr>
          <w:p w:rsidR="006E1546" w:rsidRPr="009370A5" w:rsidRDefault="006E1546" w:rsidP="004A7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A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97" w:type="dxa"/>
          </w:tcPr>
          <w:p w:rsidR="006E1546" w:rsidRPr="009370A5" w:rsidRDefault="006E1546" w:rsidP="004A7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8" w:type="dxa"/>
            <w:tcBorders>
              <w:right w:val="single" w:sz="4" w:space="0" w:color="auto"/>
            </w:tcBorders>
          </w:tcPr>
          <w:p w:rsidR="006E1546" w:rsidRPr="009370A5" w:rsidRDefault="006E1546" w:rsidP="004A7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A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E1546" w:rsidRPr="009370A5" w:rsidTr="004A749E">
        <w:tc>
          <w:tcPr>
            <w:tcW w:w="1698" w:type="dxa"/>
            <w:tcBorders>
              <w:right w:val="single" w:sz="4" w:space="0" w:color="auto"/>
            </w:tcBorders>
          </w:tcPr>
          <w:p w:rsidR="006E1546" w:rsidRPr="009370A5" w:rsidRDefault="006E1546" w:rsidP="004A74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2" w:type="dxa"/>
            <w:gridSpan w:val="5"/>
            <w:tcBorders>
              <w:right w:val="single" w:sz="4" w:space="0" w:color="auto"/>
            </w:tcBorders>
          </w:tcPr>
          <w:p w:rsidR="006E1546" w:rsidRPr="009370A5" w:rsidRDefault="006E1546" w:rsidP="004A74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0A5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этап</w:t>
            </w:r>
          </w:p>
        </w:tc>
      </w:tr>
      <w:tr w:rsidR="006E1546" w:rsidRPr="009370A5" w:rsidTr="004A749E">
        <w:tc>
          <w:tcPr>
            <w:tcW w:w="1698" w:type="dxa"/>
          </w:tcPr>
          <w:p w:rsidR="006E1546" w:rsidRPr="009370A5" w:rsidRDefault="006E1546" w:rsidP="004A7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0A5">
              <w:rPr>
                <w:rFonts w:ascii="Times New Roman" w:hAnsi="Times New Roman" w:cs="Times New Roman"/>
                <w:sz w:val="24"/>
                <w:szCs w:val="24"/>
              </w:rPr>
              <w:t>Всероссий-ский</w:t>
            </w:r>
            <w:proofErr w:type="spellEnd"/>
            <w:r w:rsidRPr="009370A5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1699" w:type="dxa"/>
          </w:tcPr>
          <w:p w:rsidR="006E1546" w:rsidRDefault="006E1546" w:rsidP="004A7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:rsidR="006E1546" w:rsidRPr="009370A5" w:rsidRDefault="006E1546" w:rsidP="004A7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:rsidR="006E1546" w:rsidRPr="009370A5" w:rsidRDefault="006E1546" w:rsidP="004A7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7" w:type="dxa"/>
          </w:tcPr>
          <w:p w:rsidR="006E1546" w:rsidRPr="009370A5" w:rsidRDefault="006E1546" w:rsidP="004A7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A5">
              <w:rPr>
                <w:rFonts w:ascii="Times New Roman" w:hAnsi="Times New Roman" w:cs="Times New Roman"/>
                <w:sz w:val="24"/>
                <w:szCs w:val="24"/>
              </w:rPr>
              <w:t xml:space="preserve">Батищев 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70A5">
              <w:rPr>
                <w:rFonts w:ascii="Times New Roman" w:hAnsi="Times New Roman" w:cs="Times New Roman"/>
                <w:sz w:val="24"/>
                <w:szCs w:val="24"/>
              </w:rPr>
              <w:t xml:space="preserve"> лауреат</w:t>
            </w:r>
          </w:p>
        </w:tc>
        <w:tc>
          <w:tcPr>
            <w:tcW w:w="1698" w:type="dxa"/>
            <w:tcBorders>
              <w:right w:val="single" w:sz="4" w:space="0" w:color="auto"/>
            </w:tcBorders>
          </w:tcPr>
          <w:p w:rsidR="006E1546" w:rsidRPr="009370A5" w:rsidRDefault="006E1546" w:rsidP="004A7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A5">
              <w:rPr>
                <w:rFonts w:ascii="Times New Roman" w:hAnsi="Times New Roman" w:cs="Times New Roman"/>
                <w:sz w:val="24"/>
                <w:szCs w:val="24"/>
              </w:rPr>
              <w:t>Филатова А. – призер по технологии</w:t>
            </w:r>
          </w:p>
        </w:tc>
      </w:tr>
      <w:tr w:rsidR="006E1546" w:rsidRPr="009370A5" w:rsidTr="004A749E">
        <w:tc>
          <w:tcPr>
            <w:tcW w:w="1698" w:type="dxa"/>
            <w:tcBorders>
              <w:right w:val="single" w:sz="4" w:space="0" w:color="auto"/>
            </w:tcBorders>
          </w:tcPr>
          <w:p w:rsidR="006E1546" w:rsidRPr="009370A5" w:rsidRDefault="006E1546" w:rsidP="004A74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2" w:type="dxa"/>
            <w:gridSpan w:val="5"/>
            <w:tcBorders>
              <w:right w:val="single" w:sz="4" w:space="0" w:color="auto"/>
            </w:tcBorders>
          </w:tcPr>
          <w:p w:rsidR="006E1546" w:rsidRPr="009370A5" w:rsidRDefault="006E1546" w:rsidP="004A7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A5">
              <w:rPr>
                <w:rFonts w:ascii="Times New Roman" w:hAnsi="Times New Roman" w:cs="Times New Roman"/>
                <w:b/>
                <w:sz w:val="24"/>
                <w:szCs w:val="24"/>
              </w:rPr>
              <w:t>САММАТ</w:t>
            </w:r>
          </w:p>
        </w:tc>
      </w:tr>
      <w:tr w:rsidR="006E1546" w:rsidRPr="009370A5" w:rsidTr="004A749E">
        <w:tc>
          <w:tcPr>
            <w:tcW w:w="1698" w:type="dxa"/>
          </w:tcPr>
          <w:p w:rsidR="006E1546" w:rsidRPr="009370A5" w:rsidRDefault="006E1546" w:rsidP="004A7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70A5">
              <w:rPr>
                <w:rFonts w:ascii="Times New Roman" w:hAnsi="Times New Roman" w:cs="Times New Roman"/>
                <w:sz w:val="24"/>
                <w:szCs w:val="24"/>
              </w:rPr>
              <w:t>Межрегиональный уровень</w:t>
            </w:r>
          </w:p>
        </w:tc>
        <w:tc>
          <w:tcPr>
            <w:tcW w:w="1699" w:type="dxa"/>
          </w:tcPr>
          <w:p w:rsidR="006E1546" w:rsidRPr="009370A5" w:rsidRDefault="006E1546" w:rsidP="004A7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:rsidR="006E1546" w:rsidRPr="009370A5" w:rsidRDefault="006E1546" w:rsidP="004A7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:rsidR="006E1546" w:rsidRPr="009370A5" w:rsidRDefault="006E1546" w:rsidP="004A7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70A5">
              <w:rPr>
                <w:rFonts w:ascii="Times New Roman" w:hAnsi="Times New Roman" w:cs="Times New Roman"/>
                <w:sz w:val="24"/>
                <w:szCs w:val="24"/>
              </w:rPr>
              <w:t>1)Крячко А. (7 класс) - призер</w:t>
            </w:r>
          </w:p>
        </w:tc>
        <w:tc>
          <w:tcPr>
            <w:tcW w:w="1697" w:type="dxa"/>
          </w:tcPr>
          <w:p w:rsidR="006E1546" w:rsidRPr="009370A5" w:rsidRDefault="006E1546" w:rsidP="004A7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right w:val="single" w:sz="4" w:space="0" w:color="auto"/>
            </w:tcBorders>
          </w:tcPr>
          <w:p w:rsidR="006E1546" w:rsidRPr="009370A5" w:rsidRDefault="006E1546" w:rsidP="004A7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70A5">
              <w:rPr>
                <w:rFonts w:ascii="Times New Roman" w:hAnsi="Times New Roman" w:cs="Times New Roman"/>
                <w:sz w:val="24"/>
                <w:szCs w:val="24"/>
              </w:rPr>
              <w:t xml:space="preserve">1)Мишанин </w:t>
            </w:r>
            <w:proofErr w:type="gramStart"/>
            <w:r w:rsidRPr="009370A5">
              <w:rPr>
                <w:rFonts w:ascii="Times New Roman" w:hAnsi="Times New Roman" w:cs="Times New Roman"/>
                <w:sz w:val="24"/>
                <w:szCs w:val="24"/>
              </w:rPr>
              <w:t>С.(</w:t>
            </w:r>
            <w:proofErr w:type="gramEnd"/>
            <w:r w:rsidRPr="009370A5">
              <w:rPr>
                <w:rFonts w:ascii="Times New Roman" w:hAnsi="Times New Roman" w:cs="Times New Roman"/>
                <w:sz w:val="24"/>
                <w:szCs w:val="24"/>
              </w:rPr>
              <w:t>6 класс)– победитель</w:t>
            </w:r>
          </w:p>
          <w:p w:rsidR="006E1546" w:rsidRPr="009370A5" w:rsidRDefault="006E1546" w:rsidP="004A7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70A5">
              <w:rPr>
                <w:rFonts w:ascii="Times New Roman" w:hAnsi="Times New Roman" w:cs="Times New Roman"/>
                <w:sz w:val="24"/>
                <w:szCs w:val="24"/>
              </w:rPr>
              <w:t xml:space="preserve">2)Терехов </w:t>
            </w:r>
            <w:proofErr w:type="gramStart"/>
            <w:r w:rsidRPr="009370A5">
              <w:rPr>
                <w:rFonts w:ascii="Times New Roman" w:hAnsi="Times New Roman" w:cs="Times New Roman"/>
                <w:sz w:val="24"/>
                <w:szCs w:val="24"/>
              </w:rPr>
              <w:t>Д.(</w:t>
            </w:r>
            <w:proofErr w:type="gramEnd"/>
            <w:r w:rsidRPr="009370A5">
              <w:rPr>
                <w:rFonts w:ascii="Times New Roman" w:hAnsi="Times New Roman" w:cs="Times New Roman"/>
                <w:sz w:val="24"/>
                <w:szCs w:val="24"/>
              </w:rPr>
              <w:t>7 класс) – победитель</w:t>
            </w:r>
          </w:p>
          <w:p w:rsidR="006E1546" w:rsidRPr="009370A5" w:rsidRDefault="006E1546" w:rsidP="004A7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0A5">
              <w:rPr>
                <w:rFonts w:ascii="Times New Roman" w:hAnsi="Times New Roman" w:cs="Times New Roman"/>
                <w:sz w:val="24"/>
                <w:szCs w:val="24"/>
              </w:rPr>
              <w:t>3)Марчуков Н.(8 класс) - лауреат</w:t>
            </w:r>
          </w:p>
        </w:tc>
      </w:tr>
      <w:tr w:rsidR="006E1546" w:rsidRPr="009370A5" w:rsidTr="004A749E">
        <w:tc>
          <w:tcPr>
            <w:tcW w:w="1698" w:type="dxa"/>
            <w:tcBorders>
              <w:right w:val="single" w:sz="4" w:space="0" w:color="auto"/>
            </w:tcBorders>
          </w:tcPr>
          <w:p w:rsidR="006E1546" w:rsidRPr="009370A5" w:rsidRDefault="006E1546" w:rsidP="004A74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:rsidR="006E1546" w:rsidRPr="009370A5" w:rsidRDefault="006E1546" w:rsidP="004A74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3" w:type="dxa"/>
            <w:gridSpan w:val="4"/>
            <w:tcBorders>
              <w:right w:val="single" w:sz="4" w:space="0" w:color="auto"/>
            </w:tcBorders>
          </w:tcPr>
          <w:p w:rsidR="006E1546" w:rsidRPr="009370A5" w:rsidRDefault="006E1546" w:rsidP="004A74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0A5">
              <w:rPr>
                <w:rFonts w:ascii="Times New Roman" w:hAnsi="Times New Roman" w:cs="Times New Roman"/>
                <w:b/>
                <w:sz w:val="24"/>
                <w:szCs w:val="24"/>
              </w:rPr>
              <w:t>БУДУЩИЕ ИССЛЕДОВАТЕЛИ – БУДУЩЕЕ НАУКИ</w:t>
            </w:r>
          </w:p>
        </w:tc>
      </w:tr>
      <w:tr w:rsidR="006E1546" w:rsidRPr="009370A5" w:rsidTr="004A749E">
        <w:tc>
          <w:tcPr>
            <w:tcW w:w="1698" w:type="dxa"/>
          </w:tcPr>
          <w:p w:rsidR="006E1546" w:rsidRPr="009370A5" w:rsidRDefault="006E1546" w:rsidP="004A7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70A5"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</w:t>
            </w:r>
          </w:p>
        </w:tc>
        <w:tc>
          <w:tcPr>
            <w:tcW w:w="1699" w:type="dxa"/>
          </w:tcPr>
          <w:p w:rsidR="006E1546" w:rsidRDefault="006E1546" w:rsidP="004A7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Математика: Терехов Д. (11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– призер, Плахова П. (7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– призер, Щетинина А. (8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– призер.</w:t>
            </w:r>
          </w:p>
        </w:tc>
        <w:tc>
          <w:tcPr>
            <w:tcW w:w="1699" w:type="dxa"/>
          </w:tcPr>
          <w:p w:rsidR="006E1546" w:rsidRDefault="006E1546" w:rsidP="004A7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Мишанин С. (9 класс) – призер по русскому языку;</w:t>
            </w:r>
          </w:p>
          <w:p w:rsidR="006E1546" w:rsidRPr="009370A5" w:rsidRDefault="006E1546" w:rsidP="004A7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Валерия (7 класс) – победитель по физике.</w:t>
            </w:r>
          </w:p>
        </w:tc>
        <w:tc>
          <w:tcPr>
            <w:tcW w:w="1699" w:type="dxa"/>
          </w:tcPr>
          <w:p w:rsidR="006E1546" w:rsidRPr="009370A5" w:rsidRDefault="006E1546" w:rsidP="004A7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70A5">
              <w:rPr>
                <w:rFonts w:ascii="Times New Roman" w:hAnsi="Times New Roman" w:cs="Times New Roman"/>
                <w:sz w:val="24"/>
                <w:szCs w:val="24"/>
              </w:rPr>
              <w:t>Терехов Д. (9 класс) - призер</w:t>
            </w:r>
          </w:p>
        </w:tc>
        <w:tc>
          <w:tcPr>
            <w:tcW w:w="1697" w:type="dxa"/>
          </w:tcPr>
          <w:p w:rsidR="006E1546" w:rsidRPr="009370A5" w:rsidRDefault="006E1546" w:rsidP="004A7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70A5">
              <w:rPr>
                <w:rFonts w:ascii="Times New Roman" w:hAnsi="Times New Roman" w:cs="Times New Roman"/>
                <w:sz w:val="24"/>
                <w:szCs w:val="24"/>
              </w:rPr>
              <w:t>Терехов Дмитрий – 8 класс (призер)</w:t>
            </w:r>
          </w:p>
        </w:tc>
        <w:tc>
          <w:tcPr>
            <w:tcW w:w="1698" w:type="dxa"/>
            <w:tcBorders>
              <w:right w:val="single" w:sz="4" w:space="0" w:color="auto"/>
            </w:tcBorders>
          </w:tcPr>
          <w:p w:rsidR="006E1546" w:rsidRPr="009370A5" w:rsidRDefault="006E1546" w:rsidP="004A7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6D76" w:rsidRDefault="00C96D76"/>
    <w:sectPr w:rsidR="00C96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1A76"/>
    <w:rsid w:val="002E13C1"/>
    <w:rsid w:val="006E1546"/>
    <w:rsid w:val="00B11A76"/>
    <w:rsid w:val="00C9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CFC88"/>
  <w15:chartTrackingRefBased/>
  <w15:docId w15:val="{64606EC5-CC0C-4D32-847E-08FB2B8F1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E1546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99"/>
    <w:locked/>
    <w:rsid w:val="006E1546"/>
  </w:style>
  <w:style w:type="table" w:styleId="a5">
    <w:name w:val="Table Grid"/>
    <w:basedOn w:val="a1"/>
    <w:rsid w:val="006E15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Sevostjanova</dc:creator>
  <cp:keywords/>
  <dc:description/>
  <cp:lastModifiedBy>Sevostjanova</cp:lastModifiedBy>
  <cp:revision>3</cp:revision>
  <dcterms:created xsi:type="dcterms:W3CDTF">2024-06-17T06:24:00Z</dcterms:created>
  <dcterms:modified xsi:type="dcterms:W3CDTF">2024-06-17T06:28:00Z</dcterms:modified>
</cp:coreProperties>
</file>